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DA" w:rsidRPr="009A2E2C" w:rsidRDefault="005A7ADA" w:rsidP="005A7AD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2</w:t>
      </w:r>
    </w:p>
    <w:p w:rsidR="005A7ADA" w:rsidRPr="009A2E2C" w:rsidRDefault="005A7ADA" w:rsidP="005A7AD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A7ADA" w:rsidRDefault="005A7ADA" w:rsidP="005A7AD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5A7ADA" w:rsidRDefault="005A7ADA" w:rsidP="005A7AD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5A7ADA" w:rsidRPr="009A2E2C" w:rsidRDefault="005A7ADA" w:rsidP="005A7AD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5A7ADA" w:rsidRDefault="005A7ADA" w:rsidP="005A7ADA">
      <w:pPr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5A7ADA" w:rsidRDefault="005A7ADA" w:rsidP="005A7ADA">
      <w:pPr>
        <w:outlineLvl w:val="0"/>
        <w:rPr>
          <w:color w:val="000000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</w:t>
      </w:r>
      <w:r w:rsidRPr="00121B9C">
        <w:rPr>
          <w:color w:val="000000"/>
          <w:sz w:val="24"/>
          <w:szCs w:val="24"/>
        </w:rPr>
        <w:t xml:space="preserve">(Типовая форма акта выездного </w:t>
      </w:r>
      <w:r>
        <w:rPr>
          <w:color w:val="000000"/>
          <w:sz w:val="24"/>
          <w:szCs w:val="24"/>
        </w:rPr>
        <w:t xml:space="preserve">                </w:t>
      </w:r>
    </w:p>
    <w:p w:rsidR="005A7ADA" w:rsidRPr="00121B9C" w:rsidRDefault="005A7ADA" w:rsidP="005A7ADA">
      <w:pPr>
        <w:outlineLvl w:val="0"/>
        <w:rPr>
          <w:rFonts w:ascii="Calibri" w:hAnsi="Calibri"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121B9C">
        <w:rPr>
          <w:color w:val="000000"/>
          <w:sz w:val="24"/>
          <w:szCs w:val="24"/>
        </w:rPr>
        <w:t>обследования)</w:t>
      </w:r>
    </w:p>
    <w:p w:rsidR="005A7ADA" w:rsidRDefault="005A7ADA" w:rsidP="005A7ADA">
      <w:pPr>
        <w:pStyle w:val="ConsPlusNormal"/>
        <w:rPr>
          <w:rFonts w:ascii="Times New Roman" w:hAnsi="Times New Roman" w:cs="Times New Roman"/>
          <w:sz w:val="20"/>
        </w:rPr>
      </w:pPr>
    </w:p>
    <w:p w:rsidR="005A7ADA" w:rsidRDefault="005A7ADA" w:rsidP="005A7ADA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5A7ADA" w:rsidRPr="008F2228" w:rsidTr="009C0B45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7ADA" w:rsidRPr="008F2228" w:rsidRDefault="005A7ADA" w:rsidP="009C0B45">
            <w:pPr>
              <w:jc w:val="center"/>
              <w:outlineLvl w:val="0"/>
              <w:rPr>
                <w:sz w:val="28"/>
                <w:szCs w:val="28"/>
              </w:rPr>
            </w:pPr>
            <w:r w:rsidRPr="008F2228">
              <w:rPr>
                <w:sz w:val="28"/>
                <w:szCs w:val="28"/>
              </w:rPr>
              <w:t>Администрация муниципального образования Белореченский район</w:t>
            </w:r>
          </w:p>
        </w:tc>
      </w:tr>
      <w:tr w:rsidR="005A7ADA" w:rsidRPr="008F2228" w:rsidTr="009C0B45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7ADA" w:rsidRDefault="005A7ADA" w:rsidP="009C0B45">
            <w:pPr>
              <w:jc w:val="center"/>
              <w:rPr>
                <w:sz w:val="24"/>
                <w:szCs w:val="24"/>
              </w:rPr>
            </w:pPr>
            <w:r w:rsidRPr="008F2228">
              <w:rPr>
                <w:sz w:val="24"/>
                <w:szCs w:val="24"/>
              </w:rPr>
              <w:t xml:space="preserve">(указывается наименование контрольного (надзорного) органа) </w:t>
            </w:r>
          </w:p>
          <w:p w:rsidR="005A7ADA" w:rsidRDefault="005A7ADA" w:rsidP="009C0B45">
            <w:pPr>
              <w:jc w:val="center"/>
              <w:rPr>
                <w:sz w:val="24"/>
                <w:szCs w:val="24"/>
              </w:rPr>
            </w:pPr>
          </w:p>
          <w:p w:rsidR="005A7ADA" w:rsidRPr="000917C1" w:rsidRDefault="005A7ADA" w:rsidP="009C0B45">
            <w:pPr>
              <w:jc w:val="center"/>
              <w:rPr>
                <w:b/>
                <w:sz w:val="28"/>
                <w:szCs w:val="28"/>
              </w:rPr>
            </w:pPr>
            <w:r w:rsidRPr="000917C1">
              <w:rPr>
                <w:b/>
                <w:sz w:val="28"/>
                <w:szCs w:val="28"/>
              </w:rPr>
              <w:t>Акт выездного обследования №___</w:t>
            </w:r>
          </w:p>
          <w:p w:rsidR="005A7ADA" w:rsidRDefault="005A7ADA" w:rsidP="009C0B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«__» ___________ ____ г., ____ час. _____ мин.</w:t>
            </w:r>
          </w:p>
          <w:p w:rsidR="005A7ADA" w:rsidRDefault="005A7ADA" w:rsidP="009C0B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</w:t>
            </w:r>
          </w:p>
          <w:p w:rsidR="005A7ADA" w:rsidRDefault="005A7ADA" w:rsidP="009C0B45">
            <w:pPr>
              <w:jc w:val="center"/>
              <w:rPr>
                <w:bCs/>
              </w:rPr>
            </w:pPr>
            <w:r>
              <w:rPr>
                <w:bCs/>
              </w:rPr>
              <w:t>(место составления акта)</w:t>
            </w:r>
          </w:p>
          <w:p w:rsidR="005A7ADA" w:rsidRDefault="005A7ADA" w:rsidP="009C0B4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0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1B9C">
              <w:rPr>
                <w:rFonts w:ascii="Times New Roman" w:hAnsi="Times New Roman"/>
                <w:sz w:val="28"/>
                <w:szCs w:val="28"/>
              </w:rPr>
              <w:t>Выездное обследование проведено в соответствии с Заданием на проведение выездного обследования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5A7ADA" w:rsidRDefault="005A7ADA" w:rsidP="009C0B45">
            <w:pPr>
              <w:ind w:firstLine="505"/>
              <w:jc w:val="center"/>
            </w:pPr>
            <w:r>
              <w:t>(указывается ссылка на Задание о проведении выездного обследования)</w:t>
            </w:r>
          </w:p>
          <w:p w:rsidR="005A7ADA" w:rsidRDefault="005A7ADA" w:rsidP="009C0B45">
            <w:pPr>
              <w:ind w:firstLine="505"/>
              <w:jc w:val="center"/>
            </w:pPr>
          </w:p>
          <w:p w:rsidR="005A7ADA" w:rsidRDefault="005A7ADA" w:rsidP="009C0B45">
            <w:pPr>
              <w:pStyle w:val="a7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>Выездное обследование проведено в рамках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5A7ADA" w:rsidRDefault="005A7ADA" w:rsidP="009C0B45">
            <w:pPr>
              <w:pStyle w:val="a7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вида муниципального контроля)</w:t>
            </w:r>
          </w:p>
          <w:p w:rsidR="005A7ADA" w:rsidRDefault="005A7ADA" w:rsidP="009C0B45">
            <w:pPr>
              <w:pStyle w:val="a7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A7ADA" w:rsidRDefault="005A7ADA" w:rsidP="009C0B45">
            <w:pPr>
              <w:pStyle w:val="a7"/>
              <w:spacing w:after="0" w:line="240" w:lineRule="auto"/>
              <w:ind w:left="0" w:firstLine="5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121B9C">
              <w:rPr>
                <w:rFonts w:ascii="Times New Roman" w:hAnsi="Times New Roman"/>
                <w:sz w:val="28"/>
                <w:szCs w:val="28"/>
              </w:rPr>
              <w:t>Выездное обследование проведено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</w:t>
            </w:r>
          </w:p>
          <w:p w:rsidR="005A7ADA" w:rsidRDefault="005A7ADA" w:rsidP="009C0B4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указываются фамилии, имена, отчества (при наличии), должности инспектора уполномоченного</w:t>
            </w:r>
          </w:p>
          <w:p w:rsidR="005A7ADA" w:rsidRDefault="005A7ADA" w:rsidP="009C0B4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(уполномоченных) на проведение выездного обследования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5A7ADA" w:rsidRDefault="005A7ADA" w:rsidP="009C0B4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A7ADA" w:rsidRDefault="005A7ADA" w:rsidP="009C0B45">
            <w:pPr>
              <w:pStyle w:val="a7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>Выездное обследование проведено по адресу (место нахождения</w:t>
            </w:r>
            <w:proofErr w:type="gramStart"/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>):_</w:t>
            </w:r>
            <w:proofErr w:type="gramEnd"/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5A7ADA" w:rsidRDefault="005A7ADA" w:rsidP="009C0B45">
            <w:pPr>
              <w:pStyle w:val="a7"/>
              <w:spacing w:after="0" w:line="240" w:lineRule="auto"/>
              <w:ind w:left="-62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      </w:r>
          </w:p>
          <w:p w:rsidR="005A7ADA" w:rsidRPr="00121B9C" w:rsidRDefault="005A7ADA" w:rsidP="009C0B4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B9C">
              <w:rPr>
                <w:rFonts w:ascii="Times New Roman" w:hAnsi="Times New Roman"/>
                <w:sz w:val="28"/>
                <w:szCs w:val="28"/>
              </w:rPr>
              <w:t>Выездное обследование проводилось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>в период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» ________  _____ г.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  час.  </w:t>
            </w:r>
            <w:proofErr w:type="gramStart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>___ »  мин.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>по  «</w:t>
            </w:r>
            <w:proofErr w:type="gramEnd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 » ________  _____ г.   </w:t>
            </w:r>
            <w:proofErr w:type="gramStart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»  час.  </w:t>
            </w:r>
            <w:proofErr w:type="gramStart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 w:rsidRPr="00121B9C">
              <w:rPr>
                <w:rFonts w:ascii="Times New Roman" w:hAnsi="Times New Roman"/>
                <w:sz w:val="24"/>
                <w:szCs w:val="24"/>
                <w:lang w:eastAsia="ru-RU"/>
              </w:rPr>
              <w:t>__ »  мин.</w:t>
            </w:r>
          </w:p>
          <w:p w:rsidR="005A7ADA" w:rsidRDefault="005A7ADA" w:rsidP="009C0B45">
            <w:pPr>
              <w:ind w:left="-62" w:firstLine="567"/>
              <w:jc w:val="center"/>
            </w:pPr>
            <w:r>
              <w:t>(указываются срок (часы, минуты), фактического осуществления выездного обследования)</w:t>
            </w:r>
          </w:p>
          <w:p w:rsidR="005A7ADA" w:rsidRDefault="005A7ADA" w:rsidP="009C0B45">
            <w:pPr>
              <w:ind w:left="-62" w:firstLine="567"/>
              <w:jc w:val="center"/>
            </w:pPr>
          </w:p>
          <w:p w:rsidR="005A7ADA" w:rsidRDefault="005A7ADA" w:rsidP="009C0B4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B9C">
              <w:rPr>
                <w:rFonts w:ascii="Times New Roman" w:hAnsi="Times New Roman"/>
                <w:sz w:val="28"/>
                <w:szCs w:val="28"/>
              </w:rPr>
              <w:t xml:space="preserve">При проведении выездного обследования совершены следующие контрольные (надзорные) </w:t>
            </w:r>
            <w:proofErr w:type="gramStart"/>
            <w:r w:rsidRPr="00121B9C">
              <w:rPr>
                <w:rFonts w:ascii="Times New Roman" w:hAnsi="Times New Roman"/>
                <w:sz w:val="28"/>
                <w:szCs w:val="28"/>
              </w:rPr>
              <w:t>действия: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5A7ADA" w:rsidRDefault="005A7ADA" w:rsidP="009C0B45">
            <w:pPr>
              <w:ind w:left="-62" w:firstLine="567"/>
              <w:jc w:val="center"/>
            </w:pPr>
            <w:r>
              <w:t>(указываются контрольные (надзорные) действия)</w:t>
            </w:r>
          </w:p>
          <w:p w:rsidR="005A7ADA" w:rsidRDefault="005A7ADA" w:rsidP="009C0B45">
            <w:pPr>
              <w:ind w:left="-62" w:firstLine="567"/>
              <w:jc w:val="center"/>
            </w:pPr>
          </w:p>
          <w:p w:rsidR="005A7ADA" w:rsidRDefault="005A7ADA" w:rsidP="009C0B4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результатам проведения выездного обследования </w:t>
            </w:r>
            <w:proofErr w:type="gramStart"/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установлено: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5A7ADA" w:rsidRDefault="005A7ADA" w:rsidP="009C0B45">
            <w:pPr>
              <w:ind w:firstLine="540"/>
              <w:jc w:val="center"/>
            </w:pPr>
            <w:r>
              <w:t>(указываются выводы по результатам проведения выездного обследования)</w:t>
            </w:r>
          </w:p>
          <w:p w:rsidR="005A7ADA" w:rsidRDefault="005A7ADA" w:rsidP="009C0B45">
            <w:pPr>
              <w:ind w:firstLine="540"/>
              <w:jc w:val="both"/>
            </w:pPr>
            <w:r>
      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</w:t>
            </w:r>
          </w:p>
          <w:p w:rsidR="005A7ADA" w:rsidRDefault="005A7ADA" w:rsidP="009C0B45">
            <w:pPr>
              <w:ind w:firstLine="567"/>
              <w:jc w:val="both"/>
            </w:pPr>
            <w:r>
              <w:t xml:space="preserve">2) вывод об отсутствии нарушений обязательных требований, о соблюдении (реализации) требований, </w:t>
            </w:r>
            <w:r>
              <w:lastRenderedPageBreak/>
              <w:t>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</w:p>
          <w:p w:rsidR="005A7ADA" w:rsidRDefault="005A7ADA" w:rsidP="009C0B45">
            <w:pPr>
              <w:ind w:firstLine="567"/>
              <w:jc w:val="both"/>
            </w:pPr>
          </w:p>
          <w:p w:rsidR="005A7ADA" w:rsidRDefault="005A7ADA" w:rsidP="009C0B4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Указание иных </w:t>
            </w:r>
            <w:proofErr w:type="gramStart"/>
            <w:r w:rsidRPr="00121B9C">
              <w:rPr>
                <w:rFonts w:ascii="Times New Roman" w:hAnsi="Times New Roman"/>
                <w:sz w:val="28"/>
                <w:szCs w:val="28"/>
                <w:lang w:eastAsia="ru-RU"/>
              </w:rPr>
              <w:t>сведений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 .</w:t>
            </w:r>
          </w:p>
          <w:p w:rsidR="005A7ADA" w:rsidRDefault="005A7ADA" w:rsidP="009C0B45">
            <w:pPr>
              <w:pStyle w:val="a7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(указываются иные сведения (при необходимости))</w:t>
            </w:r>
          </w:p>
          <w:p w:rsidR="005A7ADA" w:rsidRDefault="005A7ADA" w:rsidP="009C0B45">
            <w:pPr>
              <w:jc w:val="both"/>
            </w:pPr>
          </w:p>
          <w:p w:rsidR="005A7ADA" w:rsidRDefault="005A7ADA" w:rsidP="009C0B45">
            <w:pPr>
              <w:jc w:val="both"/>
            </w:pPr>
          </w:p>
          <w:p w:rsidR="005A7ADA" w:rsidRDefault="005A7ADA" w:rsidP="009C0B45">
            <w:pPr>
              <w:pStyle w:val="a8"/>
              <w:spacing w:before="0" w:beforeAutospacing="0" w:after="0" w:afterAutospacing="0"/>
              <w:rPr>
                <w:iCs/>
                <w:color w:val="000000"/>
              </w:rPr>
            </w:pPr>
            <w:r w:rsidRPr="00121B9C">
              <w:rPr>
                <w:iCs/>
                <w:color w:val="000000"/>
              </w:rPr>
              <w:t xml:space="preserve">(должность, фамилия, </w:t>
            </w:r>
            <w:r>
              <w:rPr>
                <w:iCs/>
                <w:color w:val="000000"/>
              </w:rPr>
              <w:t xml:space="preserve">инициалы </w:t>
            </w:r>
          </w:p>
          <w:p w:rsidR="005A7ADA" w:rsidRDefault="005A7ADA" w:rsidP="009C0B45">
            <w:pPr>
              <w:pStyle w:val="a8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должностного</w:t>
            </w:r>
            <w:r w:rsidRPr="00121B9C">
              <w:rPr>
                <w:color w:val="000000"/>
              </w:rPr>
              <w:t> </w:t>
            </w:r>
            <w:r w:rsidRPr="00121B9C">
              <w:rPr>
                <w:iCs/>
                <w:color w:val="000000"/>
              </w:rPr>
              <w:t xml:space="preserve">лица, уполномоченного </w:t>
            </w:r>
          </w:p>
          <w:p w:rsidR="005A7ADA" w:rsidRDefault="005A7ADA" w:rsidP="009C0B45">
            <w:pPr>
              <w:pStyle w:val="a8"/>
              <w:spacing w:before="0" w:beforeAutospacing="0" w:after="160" w:afterAutospacing="0"/>
              <w:rPr>
                <w:iCs/>
                <w:color w:val="000000"/>
              </w:rPr>
            </w:pPr>
            <w:r w:rsidRPr="00121B9C">
              <w:rPr>
                <w:iCs/>
                <w:color w:val="000000"/>
              </w:rPr>
              <w:t xml:space="preserve">осуществлять контрольное </w:t>
            </w:r>
            <w:proofErr w:type="gramStart"/>
            <w:r w:rsidRPr="00121B9C">
              <w:rPr>
                <w:iCs/>
                <w:color w:val="000000"/>
              </w:rPr>
              <w:t>мероприятие)</w:t>
            </w:r>
            <w:r>
              <w:rPr>
                <w:iCs/>
                <w:color w:val="000000"/>
              </w:rPr>
              <w:t xml:space="preserve">   </w:t>
            </w:r>
            <w:proofErr w:type="gramEnd"/>
            <w:r>
              <w:rPr>
                <w:iCs/>
                <w:color w:val="000000"/>
              </w:rPr>
              <w:t xml:space="preserve">                                                                      </w:t>
            </w:r>
            <w:r w:rsidRPr="00121B9C">
              <w:rPr>
                <w:iCs/>
                <w:color w:val="000000"/>
              </w:rPr>
              <w:t>(подпись)</w:t>
            </w:r>
          </w:p>
          <w:p w:rsidR="005A7ADA" w:rsidRDefault="005A7ADA" w:rsidP="009C0B4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A7ADA" w:rsidRPr="008F2228" w:rsidRDefault="005A7ADA" w:rsidP="009C0B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sectPr w:rsidR="005707AA" w:rsidSect="005A7ADA">
      <w:headerReference w:type="default" r:id="rId7"/>
      <w:headerReference w:type="first" r:id="rId8"/>
      <w:pgSz w:w="11905" w:h="16834"/>
      <w:pgMar w:top="709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32" w:rsidRDefault="00EF6032" w:rsidP="005707AA">
      <w:r>
        <w:separator/>
      </w:r>
    </w:p>
  </w:endnote>
  <w:endnote w:type="continuationSeparator" w:id="0">
    <w:p w:rsidR="00EF6032" w:rsidRDefault="00EF6032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32" w:rsidRDefault="00EF6032" w:rsidP="005707AA">
      <w:r>
        <w:separator/>
      </w:r>
    </w:p>
  </w:footnote>
  <w:footnote w:type="continuationSeparator" w:id="0">
    <w:p w:rsidR="00EF6032" w:rsidRDefault="00EF6032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918131"/>
      <w:docPartObj>
        <w:docPartGallery w:val="Page Numbers (Top of Page)"/>
        <w:docPartUnique/>
      </w:docPartObj>
    </w:sdtPr>
    <w:sdtContent>
      <w:p w:rsidR="005A7ADA" w:rsidRDefault="005A7A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2DEC" w:rsidRDefault="00EF60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  <w:p w:rsidR="004C2DEC" w:rsidRDefault="00EF60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1C28E8"/>
    <w:rsid w:val="00207F4C"/>
    <w:rsid w:val="00274A1E"/>
    <w:rsid w:val="002C49E6"/>
    <w:rsid w:val="00315031"/>
    <w:rsid w:val="003B52A1"/>
    <w:rsid w:val="005707AA"/>
    <w:rsid w:val="005A7ADA"/>
    <w:rsid w:val="00635366"/>
    <w:rsid w:val="00845FD8"/>
    <w:rsid w:val="008D7828"/>
    <w:rsid w:val="0098249E"/>
    <w:rsid w:val="00A72FC2"/>
    <w:rsid w:val="00CA31A4"/>
    <w:rsid w:val="00E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AD48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6</cp:revision>
  <cp:lastPrinted>2022-01-19T12:41:00Z</cp:lastPrinted>
  <dcterms:created xsi:type="dcterms:W3CDTF">2022-01-17T08:16:00Z</dcterms:created>
  <dcterms:modified xsi:type="dcterms:W3CDTF">2022-01-19T12:41:00Z</dcterms:modified>
</cp:coreProperties>
</file>