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90B" w:rsidRDefault="00A57C67" w:rsidP="00B40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90B">
        <w:t xml:space="preserve"> </w:t>
      </w:r>
      <w:r w:rsidR="00B4090B" w:rsidRPr="00727044">
        <w:rPr>
          <w:rFonts w:ascii="Times New Roman" w:hAnsi="Times New Roman" w:cs="Times New Roman"/>
          <w:b/>
          <w:sz w:val="28"/>
          <w:szCs w:val="28"/>
        </w:rPr>
        <w:t>ОБРАЗЕЦ ОФОРМЛЕНИЯ СПР</w:t>
      </w:r>
      <w:r w:rsidR="00B4090B">
        <w:rPr>
          <w:rFonts w:ascii="Times New Roman" w:hAnsi="Times New Roman" w:cs="Times New Roman"/>
          <w:b/>
          <w:sz w:val="28"/>
          <w:szCs w:val="28"/>
        </w:rPr>
        <w:t>А</w:t>
      </w:r>
      <w:r w:rsidR="00B4090B" w:rsidRPr="00727044">
        <w:rPr>
          <w:rFonts w:ascii="Times New Roman" w:hAnsi="Times New Roman" w:cs="Times New Roman"/>
          <w:b/>
          <w:sz w:val="28"/>
          <w:szCs w:val="28"/>
        </w:rPr>
        <w:t xml:space="preserve">ВКИ </w:t>
      </w:r>
    </w:p>
    <w:p w:rsidR="00B4090B" w:rsidRDefault="00B4090B" w:rsidP="00B40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04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САНАТОРНО-КУРОРТНОГО ЛЕЧЕНИЯ РЕБЕНКА </w:t>
      </w:r>
    </w:p>
    <w:p w:rsidR="00B4090B" w:rsidRDefault="00B4090B" w:rsidP="00B40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90B" w:rsidRDefault="00B4090B" w:rsidP="00B40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 (штамп) </w:t>
      </w:r>
    </w:p>
    <w:p w:rsidR="00B4090B" w:rsidRDefault="00B4090B" w:rsidP="00B40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</w:p>
    <w:p w:rsidR="00B4090B" w:rsidRDefault="00B4090B" w:rsidP="00B40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371">
        <w:rPr>
          <w:rFonts w:ascii="Times New Roman" w:hAnsi="Times New Roman" w:cs="Times New Roman"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90B" w:rsidRDefault="00B4090B" w:rsidP="00B40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июня 2019 г. № 32</w:t>
      </w:r>
    </w:p>
    <w:p w:rsidR="00B4090B" w:rsidRDefault="00B4090B" w:rsidP="00B409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90B" w:rsidRDefault="00B4090B" w:rsidP="00B40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371">
        <w:rPr>
          <w:rFonts w:ascii="Times New Roman" w:hAnsi="Times New Roman" w:cs="Times New Roman"/>
          <w:sz w:val="28"/>
          <w:szCs w:val="28"/>
        </w:rPr>
        <w:t xml:space="preserve">Выдана </w:t>
      </w:r>
      <w:r>
        <w:rPr>
          <w:rFonts w:ascii="Times New Roman" w:hAnsi="Times New Roman" w:cs="Times New Roman"/>
          <w:sz w:val="28"/>
          <w:szCs w:val="28"/>
        </w:rPr>
        <w:t>Иванову</w:t>
      </w:r>
      <w:r w:rsidRPr="00BC4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Алексею</w:t>
      </w:r>
      <w:r w:rsidRPr="00BC4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Васильевичу, 11 сентября 2009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рождения, </w:t>
      </w:r>
      <w:r w:rsidRPr="00BC437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C4371">
        <w:rPr>
          <w:rFonts w:ascii="Times New Roman" w:hAnsi="Times New Roman" w:cs="Times New Roman"/>
          <w:sz w:val="28"/>
          <w:szCs w:val="28"/>
        </w:rPr>
        <w:t xml:space="preserve"> том, что он находился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F7D">
        <w:rPr>
          <w:rFonts w:ascii="Times New Roman" w:hAnsi="Times New Roman" w:cs="Times New Roman"/>
          <w:sz w:val="28"/>
          <w:szCs w:val="28"/>
        </w:rPr>
        <w:t xml:space="preserve">в ЗАО «Санаторий «Ейск» с 1 июня по 25 июня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60F7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60F7D">
        <w:rPr>
          <w:rFonts w:ascii="Times New Roman" w:hAnsi="Times New Roman" w:cs="Times New Roman"/>
          <w:sz w:val="28"/>
          <w:szCs w:val="28"/>
        </w:rPr>
        <w:t xml:space="preserve"> года по путевке серии АА № 01020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60F7D">
        <w:rPr>
          <w:rFonts w:ascii="Times New Roman" w:hAnsi="Times New Roman" w:cs="Times New Roman"/>
          <w:sz w:val="28"/>
          <w:szCs w:val="28"/>
        </w:rPr>
        <w:t xml:space="preserve"> стоимостью </w:t>
      </w:r>
      <w:r>
        <w:rPr>
          <w:rFonts w:ascii="Times New Roman" w:hAnsi="Times New Roman" w:cs="Times New Roman"/>
          <w:sz w:val="28"/>
          <w:szCs w:val="28"/>
        </w:rPr>
        <w:t>45 000 (</w:t>
      </w:r>
      <w:r w:rsidRPr="00B60F7D">
        <w:rPr>
          <w:rFonts w:ascii="Times New Roman" w:hAnsi="Times New Roman" w:cs="Times New Roman"/>
          <w:sz w:val="28"/>
          <w:szCs w:val="28"/>
        </w:rPr>
        <w:t>сорок пять 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60F7D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090B" w:rsidRPr="00B60F7D" w:rsidRDefault="00B4090B" w:rsidP="00B40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оказанных услуг: </w:t>
      </w:r>
      <w:r w:rsidRPr="00B60F7D">
        <w:rPr>
          <w:rFonts w:ascii="Times New Roman" w:hAnsi="Times New Roman" w:cs="Times New Roman"/>
          <w:sz w:val="28"/>
          <w:szCs w:val="28"/>
        </w:rPr>
        <w:t>санаторно-курортное лечение ребенка.</w:t>
      </w:r>
    </w:p>
    <w:p w:rsidR="00B4090B" w:rsidRDefault="00B4090B" w:rsidP="00B40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90B" w:rsidRDefault="00B4090B" w:rsidP="00B40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90B" w:rsidRDefault="00B4090B" w:rsidP="00B40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организации                   подпись                    расшифровка подписи </w:t>
      </w:r>
    </w:p>
    <w:p w:rsidR="00B4090B" w:rsidRDefault="00B4090B" w:rsidP="00B40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 (при наличии) </w:t>
      </w:r>
    </w:p>
    <w:p w:rsidR="00727044" w:rsidRPr="00B4090B" w:rsidRDefault="00727044" w:rsidP="00B4090B">
      <w:bookmarkStart w:id="0" w:name="_GoBack"/>
      <w:bookmarkEnd w:id="0"/>
    </w:p>
    <w:sectPr w:rsidR="00727044" w:rsidRPr="00B4090B" w:rsidSect="00D473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9B7" w:rsidRDefault="00E809B7" w:rsidP="00D473CF">
      <w:pPr>
        <w:spacing w:after="0" w:line="240" w:lineRule="auto"/>
      </w:pPr>
      <w:r>
        <w:separator/>
      </w:r>
    </w:p>
  </w:endnote>
  <w:endnote w:type="continuationSeparator" w:id="0">
    <w:p w:rsidR="00E809B7" w:rsidRDefault="00E809B7" w:rsidP="00D4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3CF" w:rsidRDefault="00D473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3CF" w:rsidRDefault="00D473C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3CF" w:rsidRDefault="00D473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9B7" w:rsidRDefault="00E809B7" w:rsidP="00D473CF">
      <w:pPr>
        <w:spacing w:after="0" w:line="240" w:lineRule="auto"/>
      </w:pPr>
      <w:r>
        <w:separator/>
      </w:r>
    </w:p>
  </w:footnote>
  <w:footnote w:type="continuationSeparator" w:id="0">
    <w:p w:rsidR="00E809B7" w:rsidRDefault="00E809B7" w:rsidP="00D47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3CF" w:rsidRDefault="00D473C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0753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473CF" w:rsidRPr="00D473CF" w:rsidRDefault="00D473C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473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473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473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7C6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473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473CF" w:rsidRDefault="00D473C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3CF" w:rsidRDefault="00D473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F6"/>
    <w:rsid w:val="00073D24"/>
    <w:rsid w:val="00225E4E"/>
    <w:rsid w:val="002F25FC"/>
    <w:rsid w:val="0031055D"/>
    <w:rsid w:val="00336F1D"/>
    <w:rsid w:val="00382399"/>
    <w:rsid w:val="0047029E"/>
    <w:rsid w:val="00531E91"/>
    <w:rsid w:val="005E183A"/>
    <w:rsid w:val="00653C7F"/>
    <w:rsid w:val="00727044"/>
    <w:rsid w:val="00863B13"/>
    <w:rsid w:val="00881D27"/>
    <w:rsid w:val="008C2CE9"/>
    <w:rsid w:val="008D1679"/>
    <w:rsid w:val="008E08B7"/>
    <w:rsid w:val="009D445A"/>
    <w:rsid w:val="00A57C67"/>
    <w:rsid w:val="00B4090B"/>
    <w:rsid w:val="00B60F7D"/>
    <w:rsid w:val="00BC4371"/>
    <w:rsid w:val="00BF18FF"/>
    <w:rsid w:val="00CC30C4"/>
    <w:rsid w:val="00CD2ED0"/>
    <w:rsid w:val="00CE712A"/>
    <w:rsid w:val="00D473CF"/>
    <w:rsid w:val="00D849F6"/>
    <w:rsid w:val="00DC3FB3"/>
    <w:rsid w:val="00DE643D"/>
    <w:rsid w:val="00E04501"/>
    <w:rsid w:val="00E809B7"/>
    <w:rsid w:val="00ED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E2872-5BAC-4011-B875-FB00C6DB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73CF"/>
  </w:style>
  <w:style w:type="paragraph" w:styleId="a6">
    <w:name w:val="footer"/>
    <w:basedOn w:val="a"/>
    <w:link w:val="a7"/>
    <w:uiPriority w:val="99"/>
    <w:unhideWhenUsed/>
    <w:rsid w:val="00D4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7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Соломенникова Ирина Викторовна</dc:creator>
  <cp:keywords/>
  <dc:description/>
  <cp:lastModifiedBy>Пользователь Windows</cp:lastModifiedBy>
  <cp:revision>26</cp:revision>
  <dcterms:created xsi:type="dcterms:W3CDTF">2015-07-23T13:17:00Z</dcterms:created>
  <dcterms:modified xsi:type="dcterms:W3CDTF">2019-10-04T07:14:00Z</dcterms:modified>
</cp:coreProperties>
</file>